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32" w:rsidRPr="00CF1967" w:rsidRDefault="001D554D">
      <w:pPr>
        <w:rPr>
          <w:i/>
        </w:rPr>
      </w:pPr>
      <w:r w:rsidRPr="00CF1967"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-114300</wp:posOffset>
                </wp:positionV>
                <wp:extent cx="6146800" cy="0"/>
                <wp:effectExtent l="13970" t="13970" r="11430" b="50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37D9D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5pt,-9pt" to="467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5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jL8tk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"/>
            </w:pict>
          </mc:Fallback>
        </mc:AlternateContent>
      </w:r>
      <w:r w:rsidR="00CF1967" w:rsidRPr="00CF1967">
        <w:rPr>
          <w:i/>
        </w:rPr>
        <w:t>(Meno, priezvisko fyzickej osoby, názov al. obchodné meno právnickej osoby, adresa, sídlo)</w:t>
      </w:r>
    </w:p>
    <w:p w:rsidR="00CF1967" w:rsidRDefault="00CF1967"/>
    <w:p w:rsidR="00CF1967" w:rsidRDefault="00CF1967"/>
    <w:p w:rsidR="00CF1967" w:rsidRDefault="00CF1967"/>
    <w:p w:rsidR="00CF1967" w:rsidRDefault="00CF1967"/>
    <w:p w:rsidR="00CF1967" w:rsidRDefault="00CF1967">
      <w:r>
        <w:t xml:space="preserve">Názov povinnej osoby </w:t>
      </w:r>
    </w:p>
    <w:p w:rsidR="00CF1967" w:rsidRDefault="00CF1967">
      <w:r>
        <w:t xml:space="preserve">Adresa povinnej osoby </w:t>
      </w:r>
    </w:p>
    <w:p w:rsidR="00CF1967" w:rsidRDefault="00CF1967"/>
    <w:p w:rsidR="00CF1967" w:rsidRDefault="00CF1967"/>
    <w:p w:rsidR="00CF1967" w:rsidRDefault="006E62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.................................... dňa .........................</w:t>
      </w:r>
    </w:p>
    <w:p w:rsidR="00CF1967" w:rsidRDefault="00CF1967"/>
    <w:p w:rsidR="00CF1967" w:rsidRDefault="00CF1967"/>
    <w:p w:rsidR="00CF1967" w:rsidRPr="00CF1967" w:rsidRDefault="00CF1967">
      <w:pPr>
        <w:rPr>
          <w:b/>
        </w:rPr>
      </w:pPr>
      <w:r w:rsidRPr="00CF1967">
        <w:rPr>
          <w:b/>
        </w:rPr>
        <w:t>VEC</w:t>
      </w:r>
    </w:p>
    <w:p w:rsidR="00CF1967" w:rsidRPr="00CF1967" w:rsidRDefault="00CF1967">
      <w:pPr>
        <w:rPr>
          <w:b/>
          <w:u w:val="single"/>
        </w:rPr>
      </w:pPr>
      <w:r w:rsidRPr="00CF1967">
        <w:rPr>
          <w:b/>
          <w:u w:val="single"/>
        </w:rPr>
        <w:t xml:space="preserve">Žiadosť o sprístupnenie informácie </w:t>
      </w:r>
    </w:p>
    <w:p w:rsidR="00CF1967" w:rsidRDefault="00CF1967"/>
    <w:p w:rsidR="00CF1967" w:rsidRDefault="00CF1967"/>
    <w:p w:rsidR="00CF1967" w:rsidRDefault="00CF1967" w:rsidP="00CF1967">
      <w:pPr>
        <w:jc w:val="both"/>
      </w:pPr>
      <w:r>
        <w:tab/>
        <w:t>Podľa zákona č. 211/2000 Z.z. o slobodnom prístupe k informáciám v znení neskorších predpisov žiadam poskytnúť informáciu o .................................. (</w:t>
      </w:r>
      <w:r w:rsidRPr="00CF1967">
        <w:rPr>
          <w:i/>
        </w:rPr>
        <w:t>uviesť presne, o akú informáciu ide)</w:t>
      </w:r>
      <w:r>
        <w:t xml:space="preserve">. </w:t>
      </w:r>
    </w:p>
    <w:p w:rsidR="00CF1967" w:rsidRDefault="00CF1967" w:rsidP="00CF1967">
      <w:pPr>
        <w:jc w:val="both"/>
      </w:pPr>
    </w:p>
    <w:p w:rsidR="00CF1967" w:rsidRDefault="00CF1967" w:rsidP="00CF1967">
      <w:pPr>
        <w:jc w:val="both"/>
      </w:pPr>
      <w:r>
        <w:tab/>
        <w:t xml:space="preserve">Informáciu žiadam sprístupniť .............. </w:t>
      </w:r>
      <w:r w:rsidRPr="00CF1967">
        <w:rPr>
          <w:i/>
        </w:rPr>
        <w:t xml:space="preserve">(napísať spôsob sprístupnenia: ústne, telefonicky, písomne, zhotovením kópie, </w:t>
      </w:r>
      <w:bookmarkStart w:id="0" w:name="_GoBack"/>
      <w:bookmarkEnd w:id="0"/>
      <w:r w:rsidRPr="00CF1967">
        <w:rPr>
          <w:i/>
        </w:rPr>
        <w:t>nahliadnutím do spisu, e-mailom, inak)</w:t>
      </w:r>
      <w:r>
        <w:t xml:space="preserve"> </w:t>
      </w:r>
    </w:p>
    <w:p w:rsidR="00CF1967" w:rsidRDefault="00CF1967" w:rsidP="00CF1967">
      <w:pPr>
        <w:jc w:val="both"/>
      </w:pPr>
    </w:p>
    <w:p w:rsidR="00CF1967" w:rsidRDefault="00CF1967" w:rsidP="00CF1967">
      <w:pPr>
        <w:jc w:val="both"/>
      </w:pPr>
      <w:r>
        <w:tab/>
        <w:t xml:space="preserve">S pozdravom </w:t>
      </w:r>
    </w:p>
    <w:p w:rsidR="00CF1967" w:rsidRDefault="00CF1967"/>
    <w:p w:rsidR="00CF1967" w:rsidRDefault="00CF1967"/>
    <w:p w:rsidR="00CF1967" w:rsidRDefault="00CF1967"/>
    <w:p w:rsidR="00CF1967" w:rsidRDefault="00CF1967"/>
    <w:p w:rsidR="00CF1967" w:rsidRDefault="00CF1967"/>
    <w:p w:rsidR="00CF1967" w:rsidRDefault="00CF19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</w:t>
      </w:r>
    </w:p>
    <w:p w:rsidR="00CF1967" w:rsidRPr="00CF1967" w:rsidRDefault="00CF1967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1967">
        <w:rPr>
          <w:i/>
        </w:rPr>
        <w:t>(podpis žiadateľa)</w:t>
      </w:r>
    </w:p>
    <w:p w:rsidR="00CF1967" w:rsidRDefault="00CF1967"/>
    <w:p w:rsidR="00CF1967" w:rsidRDefault="00CF1967"/>
    <w:p w:rsidR="00CF1967" w:rsidRDefault="00CF1967"/>
    <w:p w:rsidR="00CF1967" w:rsidRPr="00CF1967" w:rsidRDefault="00CF1967" w:rsidP="00CF1967"/>
    <w:p w:rsidR="00CF1967" w:rsidRPr="00CF1967" w:rsidRDefault="00CF1967" w:rsidP="00CF1967"/>
    <w:p w:rsidR="00CF1967" w:rsidRPr="00CF1967" w:rsidRDefault="001D554D" w:rsidP="00CF196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187325</wp:posOffset>
                </wp:positionV>
                <wp:extent cx="2444750" cy="0"/>
                <wp:effectExtent l="10795" t="13970" r="11430" b="508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18E0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4.75pt" to="18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eF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"/>
            </w:pict>
          </mc:Fallback>
        </mc:AlternateContent>
      </w:r>
    </w:p>
    <w:p w:rsidR="00CF1967" w:rsidRPr="00CF1967" w:rsidRDefault="00CF1967" w:rsidP="00CF1967">
      <w:pPr>
        <w:rPr>
          <w:b/>
        </w:rPr>
      </w:pPr>
      <w:r w:rsidRPr="00CF1967">
        <w:rPr>
          <w:b/>
        </w:rPr>
        <w:t xml:space="preserve">Poznámka: </w:t>
      </w:r>
    </w:p>
    <w:p w:rsidR="00CF1967" w:rsidRPr="00CF1967" w:rsidRDefault="00CF1967" w:rsidP="00CF1967">
      <w:pPr>
        <w:jc w:val="both"/>
        <w:rPr>
          <w:i/>
        </w:rPr>
      </w:pPr>
      <w:r w:rsidRPr="00CF1967">
        <w:rPr>
          <w:i/>
        </w:rPr>
        <w:t xml:space="preserve">Zo žiadosti musí byť zrejmé, ktorej povinnej osobe je určená, meno, priezvisko, názov alebo obchodné meno žiadateľa, jeho adresa pobytu alebo sídlo, ktorých informácií sa žiadosť týka a aký spôsob sprístupnenia informácií žiadateľ navrhuje. </w:t>
      </w:r>
    </w:p>
    <w:p w:rsidR="00CF1967" w:rsidRPr="00CF1967" w:rsidRDefault="00CF1967" w:rsidP="00CF1967">
      <w:pPr>
        <w:jc w:val="both"/>
        <w:rPr>
          <w:i/>
        </w:rPr>
      </w:pPr>
      <w:r w:rsidRPr="00CF1967">
        <w:rPr>
          <w:i/>
        </w:rPr>
        <w:t xml:space="preserve">Ak žiadosť nemá tieto predpísané náležitosti, obec bezodkladne vyzve žiadateľa, aby v určenej lehote, ktorá nesmie byť kratšia ako sedem dní, neúplnú žiadosť doplnil. Poučí žiadateľa aj o tom, ako treba doplnenie urobiť. Ak napriek výzve žiadateľ žiadosť nedoplní a informáciu nemožno pre tento nedostatok sprístupniť, obec žiadosť odloží. </w:t>
      </w:r>
      <w:r w:rsidRPr="00CF1967">
        <w:rPr>
          <w:i/>
        </w:rPr>
        <w:tab/>
      </w:r>
    </w:p>
    <w:p w:rsidR="00CF1967" w:rsidRPr="00CF1967" w:rsidRDefault="00CF1967" w:rsidP="00CF1967"/>
    <w:p w:rsidR="00CF1967" w:rsidRPr="00CF1967" w:rsidRDefault="00CF1967" w:rsidP="00CF1967"/>
    <w:sectPr w:rsidR="00CF1967" w:rsidRPr="00CF1967" w:rsidSect="00104737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CA9" w:rsidRDefault="00650CA9">
      <w:r>
        <w:separator/>
      </w:r>
    </w:p>
  </w:endnote>
  <w:endnote w:type="continuationSeparator" w:id="0">
    <w:p w:rsidR="00650CA9" w:rsidRDefault="0065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CA9" w:rsidRDefault="00650CA9">
      <w:r>
        <w:separator/>
      </w:r>
    </w:p>
  </w:footnote>
  <w:footnote w:type="continuationSeparator" w:id="0">
    <w:p w:rsidR="00650CA9" w:rsidRDefault="00650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AD1" w:rsidRDefault="00764AD1" w:rsidP="00764AD1">
    <w:pPr>
      <w:pStyle w:val="Hlavika"/>
      <w:jc w:val="right"/>
    </w:pPr>
    <w:r>
      <w:t>VZOR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A3"/>
    <w:rsid w:val="00104737"/>
    <w:rsid w:val="001D554D"/>
    <w:rsid w:val="004129BB"/>
    <w:rsid w:val="004912DC"/>
    <w:rsid w:val="004B22A3"/>
    <w:rsid w:val="00650CA9"/>
    <w:rsid w:val="00667A45"/>
    <w:rsid w:val="006E628C"/>
    <w:rsid w:val="00764AD1"/>
    <w:rsid w:val="007721E0"/>
    <w:rsid w:val="00993481"/>
    <w:rsid w:val="009C7032"/>
    <w:rsid w:val="00BE4D2D"/>
    <w:rsid w:val="00C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860CB-1701-4A61-834E-E15071C4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Palatino Linotype" w:hAnsi="Palatino Linotype" w:cs="Arial"/>
      <w:sz w:val="22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Adresanaoblke">
    <w:name w:val="envelope address"/>
    <w:basedOn w:val="Normlny"/>
    <w:rsid w:val="007721E0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styleId="Spiatonadresanaoblke">
    <w:name w:val="envelope return"/>
    <w:basedOn w:val="Normlny"/>
    <w:rsid w:val="007721E0"/>
    <w:rPr>
      <w:sz w:val="20"/>
      <w:szCs w:val="20"/>
    </w:rPr>
  </w:style>
  <w:style w:type="paragraph" w:styleId="Hlavika">
    <w:name w:val="header"/>
    <w:basedOn w:val="Normlny"/>
    <w:rsid w:val="00764AD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64AD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(Meno, priezvisko fyzickej osoby, názov al</vt:lpstr>
    </vt:vector>
  </TitlesOfParts>
  <Company>Horné Sŕnie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(Meno, priezvisko fyzickej osoby, názov al</dc:title>
  <dc:subject/>
  <dc:creator>Silvia Kebísková</dc:creator>
  <cp:keywords/>
  <dc:description/>
  <cp:lastModifiedBy>KEBÍSKOVÁ Silvia</cp:lastModifiedBy>
  <cp:revision>2</cp:revision>
  <dcterms:created xsi:type="dcterms:W3CDTF">2017-01-23T09:58:00Z</dcterms:created>
  <dcterms:modified xsi:type="dcterms:W3CDTF">2017-01-23T09:58:00Z</dcterms:modified>
</cp:coreProperties>
</file>